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43" w:rsidRPr="003944F2" w:rsidRDefault="001E3F43" w:rsidP="001E3F43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ind w:leftChars="-295" w:left="-619" w:firstLineChars="221" w:firstLine="796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3944F2">
        <w:rPr>
          <w:rFonts w:ascii="方正小标宋简体" w:eastAsia="方正小标宋简体" w:hAnsi="方正小标宋简体" w:cs="方正小标宋简体" w:hint="eastAsia"/>
          <w:sz w:val="36"/>
          <w:szCs w:val="36"/>
        </w:rPr>
        <w:t>演出场所经营单位备案/设立登记表</w:t>
      </w:r>
    </w:p>
    <w:p w:rsidR="001E3F43" w:rsidRPr="003944F2" w:rsidRDefault="001E3F43" w:rsidP="001E3F43">
      <w:pPr>
        <w:spacing w:line="140" w:lineRule="exact"/>
        <w:jc w:val="center"/>
        <w:rPr>
          <w:b/>
          <w:bCs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"/>
        <w:gridCol w:w="900"/>
        <w:gridCol w:w="464"/>
        <w:gridCol w:w="566"/>
        <w:gridCol w:w="1310"/>
        <w:gridCol w:w="959"/>
        <w:gridCol w:w="301"/>
        <w:gridCol w:w="93"/>
        <w:gridCol w:w="897"/>
        <w:gridCol w:w="357"/>
        <w:gridCol w:w="186"/>
        <w:gridCol w:w="627"/>
        <w:gridCol w:w="771"/>
        <w:gridCol w:w="982"/>
      </w:tblGrid>
      <w:tr w:rsidR="001E3F43" w:rsidRPr="003944F2" w:rsidTr="00C66350">
        <w:trPr>
          <w:cantSplit/>
          <w:trHeight w:val="380"/>
          <w:jc w:val="center"/>
        </w:trPr>
        <w:tc>
          <w:tcPr>
            <w:tcW w:w="1999" w:type="dxa"/>
            <w:gridSpan w:val="3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944F2">
              <w:rPr>
                <w:rFonts w:ascii="仿宋_GB2312" w:eastAsia="仿宋_GB2312" w:hint="eastAsia"/>
                <w:sz w:val="24"/>
              </w:rPr>
              <w:t>申请事项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 w:rsidRPr="003944F2">
              <w:rPr>
                <w:rFonts w:ascii="仿宋_GB2312" w:eastAsia="仿宋_GB2312" w:hint="eastAsia"/>
                <w:szCs w:val="21"/>
              </w:rPr>
              <w:t>备案□设立□变更□补证□</w:t>
            </w:r>
          </w:p>
        </w:tc>
        <w:tc>
          <w:tcPr>
            <w:tcW w:w="1291" w:type="dxa"/>
            <w:gridSpan w:val="3"/>
            <w:tcBorders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944F2">
              <w:rPr>
                <w:rFonts w:ascii="仿宋_GB2312" w:eastAsia="仿宋_GB2312" w:hint="eastAsia"/>
                <w:sz w:val="24"/>
              </w:rPr>
              <w:t>送达方式</w:t>
            </w:r>
          </w:p>
        </w:tc>
        <w:tc>
          <w:tcPr>
            <w:tcW w:w="2923" w:type="dxa"/>
            <w:gridSpan w:val="5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944F2">
              <w:rPr>
                <w:rFonts w:ascii="仿宋_GB2312" w:eastAsia="仿宋_GB2312" w:hint="eastAsia"/>
                <w:szCs w:val="21"/>
              </w:rPr>
              <w:t>自取□挂号信□快递到付□</w:t>
            </w:r>
          </w:p>
        </w:tc>
      </w:tr>
      <w:tr w:rsidR="001E3F43" w:rsidRPr="003944F2" w:rsidTr="00C66350">
        <w:trPr>
          <w:cantSplit/>
          <w:trHeight w:val="380"/>
          <w:jc w:val="center"/>
        </w:trPr>
        <w:tc>
          <w:tcPr>
            <w:tcW w:w="1999" w:type="dxa"/>
            <w:gridSpan w:val="3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944F2">
              <w:rPr>
                <w:rFonts w:ascii="仿宋_GB2312" w:eastAsia="仿宋_GB2312" w:hint="eastAsia"/>
                <w:sz w:val="24"/>
              </w:rPr>
              <w:t>申请类型</w:t>
            </w:r>
          </w:p>
        </w:tc>
        <w:tc>
          <w:tcPr>
            <w:tcW w:w="7049" w:type="dxa"/>
            <w:gridSpan w:val="11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00" w:lineRule="exact"/>
              <w:jc w:val="distribute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内资</w:t>
            </w:r>
            <w:r w:rsidRPr="003944F2">
              <w:rPr>
                <w:rFonts w:ascii="仿宋_GB2312" w:eastAsia="仿宋_GB2312" w:hint="eastAsia"/>
                <w:szCs w:val="21"/>
              </w:rPr>
              <w:t xml:space="preserve">□  </w:t>
            </w: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  <w:proofErr w:type="gramStart"/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港澳合资</w:t>
            </w:r>
            <w:proofErr w:type="gramEnd"/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合作独资</w:t>
            </w:r>
            <w:r w:rsidRPr="003944F2">
              <w:rPr>
                <w:rFonts w:ascii="仿宋_GB2312" w:eastAsia="仿宋_GB2312" w:hint="eastAsia"/>
                <w:szCs w:val="21"/>
              </w:rPr>
              <w:t xml:space="preserve">□   </w:t>
            </w: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 xml:space="preserve"> 台湾合资合作</w:t>
            </w:r>
            <w:r w:rsidRPr="003944F2">
              <w:rPr>
                <w:rFonts w:ascii="仿宋_GB2312" w:eastAsia="仿宋_GB2312" w:hint="eastAsia"/>
                <w:szCs w:val="21"/>
              </w:rPr>
              <w:t>□</w:t>
            </w:r>
          </w:p>
          <w:p w:rsidR="001E3F43" w:rsidRPr="003944F2" w:rsidRDefault="001E3F43" w:rsidP="00C66350">
            <w:pPr>
              <w:spacing w:line="300" w:lineRule="exact"/>
              <w:jc w:val="distribute"/>
              <w:rPr>
                <w:rFonts w:ascii="仿宋_GB2312" w:eastAsia="仿宋_GB2312"/>
                <w:szCs w:val="21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台湾独资</w:t>
            </w:r>
            <w:r w:rsidRPr="003944F2">
              <w:rPr>
                <w:rFonts w:ascii="仿宋_GB2312" w:eastAsia="仿宋_GB2312" w:hint="eastAsia"/>
                <w:szCs w:val="21"/>
              </w:rPr>
              <w:t xml:space="preserve">□    </w:t>
            </w: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外商独资</w:t>
            </w:r>
            <w:r w:rsidRPr="003944F2">
              <w:rPr>
                <w:rFonts w:ascii="仿宋_GB2312" w:eastAsia="仿宋_GB2312" w:hint="eastAsia"/>
                <w:szCs w:val="21"/>
              </w:rPr>
              <w:t xml:space="preserve">□       </w:t>
            </w: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中外合资合作</w:t>
            </w:r>
            <w:r w:rsidRPr="003944F2">
              <w:rPr>
                <w:rFonts w:ascii="仿宋_GB2312" w:eastAsia="仿宋_GB2312" w:hint="eastAsia"/>
                <w:szCs w:val="21"/>
              </w:rPr>
              <w:t>□</w:t>
            </w:r>
          </w:p>
        </w:tc>
      </w:tr>
      <w:tr w:rsidR="001E3F43" w:rsidRPr="003944F2" w:rsidTr="00C66350">
        <w:trPr>
          <w:cantSplit/>
          <w:trHeight w:val="295"/>
          <w:jc w:val="center"/>
        </w:trPr>
        <w:tc>
          <w:tcPr>
            <w:tcW w:w="63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 xml:space="preserve">                             基</w:t>
            </w: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本</w:t>
            </w: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情</w:t>
            </w: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proofErr w:type="gramStart"/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况</w:t>
            </w:r>
            <w:proofErr w:type="gramEnd"/>
          </w:p>
        </w:tc>
        <w:tc>
          <w:tcPr>
            <w:tcW w:w="1930" w:type="dxa"/>
            <w:gridSpan w:val="3"/>
            <w:tcBorders>
              <w:top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单位名称</w:t>
            </w:r>
          </w:p>
        </w:tc>
        <w:tc>
          <w:tcPr>
            <w:tcW w:w="6483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357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场所地址</w:t>
            </w:r>
          </w:p>
        </w:tc>
        <w:tc>
          <w:tcPr>
            <w:tcW w:w="6483" w:type="dxa"/>
            <w:gridSpan w:val="10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ind w:rightChars="-335" w:right="-703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347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注册资本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（万元）</w:t>
            </w: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经济类型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311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执照或证书编号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w w:val="80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w w:val="80"/>
                <w:sz w:val="24"/>
                <w:szCs w:val="20"/>
              </w:rPr>
              <w:t>登记机关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67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w w:val="80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w w:val="80"/>
                <w:sz w:val="24"/>
                <w:szCs w:val="20"/>
              </w:rPr>
              <w:t>消防合格证明编号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w w:val="80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w w:val="80"/>
                <w:sz w:val="24"/>
                <w:szCs w:val="20"/>
              </w:rPr>
              <w:t>消防验收机关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42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观众席座位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（</w:t>
            </w:r>
            <w:proofErr w:type="gramStart"/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个</w:t>
            </w:r>
            <w:proofErr w:type="gramEnd"/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）</w:t>
            </w: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场所面积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 xml:space="preserve">        （</w:t>
            </w:r>
            <w:r w:rsidRPr="003944F2">
              <w:rPr>
                <w:rFonts w:ascii="仿宋_GB2312" w:eastAsia="仿宋_GB2312" w:hAnsi="宋体" w:cs="宋体" w:hint="eastAsia"/>
                <w:sz w:val="24"/>
                <w:szCs w:val="20"/>
              </w:rPr>
              <w:t>平方米)</w:t>
            </w:r>
          </w:p>
        </w:tc>
      </w:tr>
      <w:tr w:rsidR="001E3F43" w:rsidRPr="003944F2" w:rsidTr="00C66350">
        <w:trPr>
          <w:cantSplit/>
          <w:trHeight w:val="442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台口宽度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（米）</w:t>
            </w: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台口高度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（米）</w:t>
            </w:r>
          </w:p>
        </w:tc>
      </w:tr>
      <w:tr w:rsidR="001E3F43" w:rsidRPr="003944F2" w:rsidTr="00C66350">
        <w:trPr>
          <w:cantSplit/>
          <w:trHeight w:val="442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舞台纵深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（米）</w:t>
            </w: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吊杆行程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right"/>
              <w:rPr>
                <w:rFonts w:ascii="仿宋_GB2312" w:eastAsia="仿宋_GB2312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sz w:val="24"/>
                <w:szCs w:val="20"/>
              </w:rPr>
              <w:t>（米）</w:t>
            </w:r>
          </w:p>
        </w:tc>
      </w:tr>
      <w:tr w:rsidR="001E3F43" w:rsidRPr="003944F2" w:rsidTr="00C66350">
        <w:trPr>
          <w:cantSplit/>
          <w:trHeight w:val="401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电话/传真</w:t>
            </w:r>
          </w:p>
        </w:tc>
        <w:tc>
          <w:tcPr>
            <w:tcW w:w="2663" w:type="dxa"/>
            <w:gridSpan w:val="4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pacing w:val="20"/>
                <w:sz w:val="24"/>
                <w:szCs w:val="20"/>
              </w:rPr>
              <w:t>/</w:t>
            </w:r>
          </w:p>
        </w:tc>
        <w:tc>
          <w:tcPr>
            <w:tcW w:w="144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w w:val="90"/>
                <w:sz w:val="24"/>
                <w:szCs w:val="20"/>
              </w:rPr>
              <w:t>邮政编码</w:t>
            </w:r>
          </w:p>
        </w:tc>
        <w:tc>
          <w:tcPr>
            <w:tcW w:w="2380" w:type="dxa"/>
            <w:gridSpan w:val="3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75"/>
          <w:jc w:val="center"/>
        </w:trPr>
        <w:tc>
          <w:tcPr>
            <w:tcW w:w="635" w:type="dxa"/>
            <w:vMerge w:val="restart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pacing w:val="-10"/>
                <w:sz w:val="24"/>
                <w:szCs w:val="20"/>
              </w:rPr>
              <w:t>法定代表</w:t>
            </w:r>
          </w:p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pacing w:val="-10"/>
                <w:sz w:val="24"/>
                <w:szCs w:val="20"/>
              </w:rPr>
              <w:t>人</w:t>
            </w: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姓   名</w:t>
            </w:r>
          </w:p>
        </w:tc>
        <w:tc>
          <w:tcPr>
            <w:tcW w:w="1310" w:type="dxa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性  别</w:t>
            </w:r>
          </w:p>
        </w:tc>
        <w:tc>
          <w:tcPr>
            <w:tcW w:w="99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w w:val="90"/>
                <w:sz w:val="24"/>
                <w:szCs w:val="20"/>
              </w:rPr>
              <w:t>出生年月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503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国    籍</w:t>
            </w:r>
          </w:p>
        </w:tc>
        <w:tc>
          <w:tcPr>
            <w:tcW w:w="1310" w:type="dxa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移动电话</w:t>
            </w:r>
          </w:p>
        </w:tc>
        <w:tc>
          <w:tcPr>
            <w:tcW w:w="3913" w:type="dxa"/>
            <w:gridSpan w:val="7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72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身份证明号码</w:t>
            </w:r>
          </w:p>
        </w:tc>
        <w:tc>
          <w:tcPr>
            <w:tcW w:w="6483" w:type="dxa"/>
            <w:gridSpan w:val="10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57"/>
          <w:jc w:val="center"/>
        </w:trPr>
        <w:tc>
          <w:tcPr>
            <w:tcW w:w="635" w:type="dxa"/>
            <w:vMerge w:val="restart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pacing w:val="-10"/>
                <w:sz w:val="24"/>
                <w:szCs w:val="20"/>
              </w:rPr>
              <w:t>主要负责人</w:t>
            </w: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姓   名</w:t>
            </w:r>
          </w:p>
        </w:tc>
        <w:tc>
          <w:tcPr>
            <w:tcW w:w="1310" w:type="dxa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性  别</w:t>
            </w:r>
          </w:p>
        </w:tc>
        <w:tc>
          <w:tcPr>
            <w:tcW w:w="99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w w:val="90"/>
                <w:sz w:val="24"/>
                <w:szCs w:val="20"/>
              </w:rPr>
            </w:pPr>
            <w:r w:rsidRPr="003944F2">
              <w:rPr>
                <w:rFonts w:ascii="仿宋_GB2312" w:eastAsia="仿宋_GB2312" w:hint="eastAsia"/>
                <w:w w:val="90"/>
                <w:sz w:val="24"/>
                <w:szCs w:val="20"/>
              </w:rPr>
              <w:t>出生年月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95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国   籍</w:t>
            </w:r>
          </w:p>
        </w:tc>
        <w:tc>
          <w:tcPr>
            <w:tcW w:w="1310" w:type="dxa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移动电话</w:t>
            </w:r>
          </w:p>
        </w:tc>
        <w:tc>
          <w:tcPr>
            <w:tcW w:w="3913" w:type="dxa"/>
            <w:gridSpan w:val="7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42"/>
          <w:jc w:val="center"/>
        </w:trPr>
        <w:tc>
          <w:tcPr>
            <w:tcW w:w="635" w:type="dxa"/>
            <w:vMerge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0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身份证明号码</w:t>
            </w:r>
          </w:p>
        </w:tc>
        <w:tc>
          <w:tcPr>
            <w:tcW w:w="6483" w:type="dxa"/>
            <w:gridSpan w:val="10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636"/>
          <w:jc w:val="center"/>
        </w:trPr>
        <w:tc>
          <w:tcPr>
            <w:tcW w:w="635" w:type="dxa"/>
            <w:vMerge w:val="restar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资</w:t>
            </w:r>
          </w:p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本</w:t>
            </w:r>
          </w:p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构</w:t>
            </w:r>
          </w:p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成</w:t>
            </w:r>
          </w:p>
        </w:tc>
        <w:tc>
          <w:tcPr>
            <w:tcW w:w="3240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3944F2">
              <w:rPr>
                <w:rFonts w:ascii="仿宋_GB2312" w:eastAsia="仿宋_GB2312" w:hAnsi="宋体" w:hint="eastAsia"/>
                <w:szCs w:val="21"/>
              </w:rPr>
              <w:t>投资方名称或姓名</w:t>
            </w: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944F2">
              <w:rPr>
                <w:rFonts w:ascii="仿宋_GB2312" w:eastAsia="仿宋_GB2312" w:hint="eastAsia"/>
                <w:szCs w:val="21"/>
              </w:rPr>
              <w:t>国家或地区</w:t>
            </w:r>
          </w:p>
        </w:tc>
        <w:tc>
          <w:tcPr>
            <w:tcW w:w="1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3944F2">
              <w:rPr>
                <w:rFonts w:ascii="仿宋_GB2312" w:eastAsia="仿宋_GB2312" w:hint="eastAsia"/>
                <w:szCs w:val="21"/>
              </w:rPr>
              <w:t>出资额（万元）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pacing w:val="-12"/>
                <w:szCs w:val="21"/>
              </w:rPr>
            </w:pPr>
            <w:r w:rsidRPr="003944F2">
              <w:rPr>
                <w:rFonts w:ascii="仿宋_GB2312" w:eastAsia="仿宋_GB2312" w:hint="eastAsia"/>
                <w:spacing w:val="-12"/>
                <w:szCs w:val="21"/>
              </w:rPr>
              <w:t>出资比例</w:t>
            </w:r>
          </w:p>
        </w:tc>
      </w:tr>
      <w:tr w:rsidR="001E3F43" w:rsidRPr="003944F2" w:rsidTr="00C66350">
        <w:trPr>
          <w:cantSplit/>
          <w:trHeight w:val="482"/>
          <w:jc w:val="center"/>
        </w:trPr>
        <w:tc>
          <w:tcPr>
            <w:tcW w:w="63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240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9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82"/>
          <w:jc w:val="center"/>
        </w:trPr>
        <w:tc>
          <w:tcPr>
            <w:tcW w:w="63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240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9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482"/>
          <w:jc w:val="center"/>
        </w:trPr>
        <w:tc>
          <w:tcPr>
            <w:tcW w:w="63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240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2607" w:type="dxa"/>
            <w:gridSpan w:val="5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1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  <w:tc>
          <w:tcPr>
            <w:tcW w:w="9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550"/>
          <w:jc w:val="center"/>
        </w:trPr>
        <w:tc>
          <w:tcPr>
            <w:tcW w:w="1535" w:type="dxa"/>
            <w:gridSpan w:val="2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联系人</w:t>
            </w:r>
          </w:p>
        </w:tc>
        <w:tc>
          <w:tcPr>
            <w:tcW w:w="3693" w:type="dxa"/>
            <w:gridSpan w:val="6"/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820" w:type="dxa"/>
            <w:gridSpan w:val="6"/>
            <w:vMerge w:val="restart"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240" w:lineRule="exact"/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</w:p>
          <w:p w:rsidR="001E3F43" w:rsidRPr="003944F2" w:rsidRDefault="001E3F43" w:rsidP="00C66350">
            <w:pPr>
              <w:spacing w:line="280" w:lineRule="exact"/>
              <w:ind w:firstLineChars="196" w:firstLine="412"/>
              <w:rPr>
                <w:rFonts w:ascii="仿宋_GB2312" w:eastAsia="仿宋_GB2312"/>
                <w:szCs w:val="21"/>
              </w:rPr>
            </w:pPr>
            <w:r w:rsidRPr="003944F2">
              <w:rPr>
                <w:rFonts w:ascii="仿宋_GB2312" w:eastAsia="仿宋_GB2312" w:hint="eastAsia"/>
                <w:szCs w:val="21"/>
              </w:rPr>
              <w:t>本单位申请备案/设立营业性演出场所经营单位，遵守《营业性演出管理条例》及其实施细则等相关规定，确保所提供的申报材料全部真实有效，并且对材料实质内容的真实性负责。</w:t>
            </w:r>
          </w:p>
          <w:p w:rsidR="001E3F43" w:rsidRPr="003944F2" w:rsidRDefault="001E3F43" w:rsidP="00C66350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 w:rsidRPr="003944F2">
              <w:rPr>
                <w:rFonts w:ascii="仿宋_GB2312" w:eastAsia="仿宋_GB2312" w:hAnsi="宋体" w:hint="eastAsia"/>
                <w:szCs w:val="21"/>
              </w:rPr>
              <w:t>申请人(签章)          年   月   日</w:t>
            </w:r>
          </w:p>
          <w:p w:rsidR="001E3F43" w:rsidRPr="003944F2" w:rsidRDefault="001E3F43" w:rsidP="00C66350">
            <w:pPr>
              <w:spacing w:line="200" w:lineRule="exact"/>
              <w:ind w:leftChars="-2879" w:left="-5331" w:hangingChars="298" w:hanging="715"/>
              <w:jc w:val="center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567"/>
          <w:jc w:val="center"/>
        </w:trPr>
        <w:tc>
          <w:tcPr>
            <w:tcW w:w="1535" w:type="dxa"/>
            <w:gridSpan w:val="2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移动电话</w:t>
            </w:r>
          </w:p>
        </w:tc>
        <w:tc>
          <w:tcPr>
            <w:tcW w:w="3693" w:type="dxa"/>
            <w:gridSpan w:val="6"/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820" w:type="dxa"/>
            <w:gridSpan w:val="6"/>
            <w:vMerge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20" w:lineRule="exact"/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567"/>
          <w:jc w:val="center"/>
        </w:trPr>
        <w:tc>
          <w:tcPr>
            <w:tcW w:w="1535" w:type="dxa"/>
            <w:gridSpan w:val="2"/>
            <w:tcBorders>
              <w:lef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ind w:rightChars="-51" w:right="-107"/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固定电话</w:t>
            </w:r>
          </w:p>
        </w:tc>
        <w:tc>
          <w:tcPr>
            <w:tcW w:w="3693" w:type="dxa"/>
            <w:gridSpan w:val="6"/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</w:p>
        </w:tc>
        <w:tc>
          <w:tcPr>
            <w:tcW w:w="3820" w:type="dxa"/>
            <w:gridSpan w:val="6"/>
            <w:vMerge/>
            <w:tcBorders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20" w:lineRule="exact"/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</w:p>
        </w:tc>
      </w:tr>
      <w:tr w:rsidR="001E3F43" w:rsidRPr="003944F2" w:rsidTr="00C66350">
        <w:trPr>
          <w:cantSplit/>
          <w:trHeight w:val="510"/>
          <w:jc w:val="center"/>
        </w:trPr>
        <w:tc>
          <w:tcPr>
            <w:tcW w:w="153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  <w:r w:rsidRPr="003944F2">
              <w:rPr>
                <w:rFonts w:ascii="仿宋_GB2312" w:eastAsia="仿宋_GB2312" w:hAnsi="宋体" w:hint="eastAsia"/>
                <w:sz w:val="24"/>
                <w:szCs w:val="20"/>
              </w:rPr>
              <w:t>传    真</w:t>
            </w:r>
          </w:p>
        </w:tc>
        <w:tc>
          <w:tcPr>
            <w:tcW w:w="3693" w:type="dxa"/>
            <w:gridSpan w:val="6"/>
            <w:tcBorders>
              <w:bottom w:val="single" w:sz="12" w:space="0" w:color="auto"/>
            </w:tcBorders>
            <w:vAlign w:val="center"/>
          </w:tcPr>
          <w:p w:rsidR="001E3F43" w:rsidRPr="003944F2" w:rsidRDefault="001E3F43" w:rsidP="00C66350">
            <w:pPr>
              <w:jc w:val="center"/>
              <w:rPr>
                <w:rFonts w:ascii="仿宋_GB2312" w:eastAsia="仿宋_GB2312" w:hAnsi="宋体"/>
                <w:sz w:val="24"/>
                <w:szCs w:val="20"/>
              </w:rPr>
            </w:pPr>
          </w:p>
        </w:tc>
        <w:tc>
          <w:tcPr>
            <w:tcW w:w="3820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3F43" w:rsidRPr="003944F2" w:rsidRDefault="001E3F43" w:rsidP="00C66350">
            <w:pPr>
              <w:spacing w:line="320" w:lineRule="exact"/>
              <w:ind w:firstLineChars="196" w:firstLine="470"/>
              <w:rPr>
                <w:rFonts w:ascii="仿宋_GB2312" w:eastAsia="仿宋_GB2312"/>
                <w:sz w:val="24"/>
                <w:szCs w:val="20"/>
              </w:rPr>
            </w:pPr>
          </w:p>
        </w:tc>
      </w:tr>
    </w:tbl>
    <w:p w:rsidR="001E3F43" w:rsidRDefault="001E3F43" w:rsidP="001E3F43">
      <w:pPr>
        <w:spacing w:line="560" w:lineRule="exact"/>
        <w:jc w:val="left"/>
        <w:rPr>
          <w:rFonts w:ascii="楷体_GB2312" w:eastAsia="楷体_GB2312"/>
          <w:sz w:val="32"/>
          <w:szCs w:val="32"/>
        </w:rPr>
      </w:pPr>
      <w:r w:rsidRPr="003944F2">
        <w:rPr>
          <w:rFonts w:ascii="宋体" w:hAnsi="宋体" w:cs="宋体" w:hint="eastAsia"/>
          <w:szCs w:val="21"/>
        </w:rPr>
        <w:t>备注：资本构成方超过3名的，申请人应另附名单。</w:t>
      </w:r>
      <w:bookmarkStart w:id="0" w:name="_GoBack"/>
      <w:bookmarkEnd w:id="0"/>
    </w:p>
    <w:sectPr w:rsidR="001E3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95" w:rsidRDefault="001D4495" w:rsidP="001E3F43">
      <w:r>
        <w:separator/>
      </w:r>
    </w:p>
  </w:endnote>
  <w:endnote w:type="continuationSeparator" w:id="0">
    <w:p w:rsidR="001D4495" w:rsidRDefault="001D4495" w:rsidP="001E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95" w:rsidRDefault="001D4495" w:rsidP="001E3F43">
      <w:r>
        <w:separator/>
      </w:r>
    </w:p>
  </w:footnote>
  <w:footnote w:type="continuationSeparator" w:id="0">
    <w:p w:rsidR="001D4495" w:rsidRDefault="001D4495" w:rsidP="001E3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E3"/>
    <w:rsid w:val="00014D62"/>
    <w:rsid w:val="00020086"/>
    <w:rsid w:val="000263CF"/>
    <w:rsid w:val="00027870"/>
    <w:rsid w:val="00036D2F"/>
    <w:rsid w:val="00037ACB"/>
    <w:rsid w:val="000407A4"/>
    <w:rsid w:val="00053291"/>
    <w:rsid w:val="00055D5A"/>
    <w:rsid w:val="00060FB9"/>
    <w:rsid w:val="000820AB"/>
    <w:rsid w:val="00082E60"/>
    <w:rsid w:val="000854A9"/>
    <w:rsid w:val="0009134A"/>
    <w:rsid w:val="00091B8C"/>
    <w:rsid w:val="000C2053"/>
    <w:rsid w:val="000C6C1A"/>
    <w:rsid w:val="000D681B"/>
    <w:rsid w:val="00113672"/>
    <w:rsid w:val="00115772"/>
    <w:rsid w:val="00144A26"/>
    <w:rsid w:val="00155D06"/>
    <w:rsid w:val="00157EE8"/>
    <w:rsid w:val="0017045A"/>
    <w:rsid w:val="00182BBF"/>
    <w:rsid w:val="001943F9"/>
    <w:rsid w:val="001A7CBD"/>
    <w:rsid w:val="001C5D42"/>
    <w:rsid w:val="001D4495"/>
    <w:rsid w:val="001D71A1"/>
    <w:rsid w:val="001D73BA"/>
    <w:rsid w:val="001E1436"/>
    <w:rsid w:val="001E3F43"/>
    <w:rsid w:val="001E7F3B"/>
    <w:rsid w:val="00210701"/>
    <w:rsid w:val="00211636"/>
    <w:rsid w:val="00243E41"/>
    <w:rsid w:val="00244454"/>
    <w:rsid w:val="00244632"/>
    <w:rsid w:val="0026069F"/>
    <w:rsid w:val="00263782"/>
    <w:rsid w:val="0026673E"/>
    <w:rsid w:val="0027041D"/>
    <w:rsid w:val="00286DFB"/>
    <w:rsid w:val="00287DE6"/>
    <w:rsid w:val="002A62F5"/>
    <w:rsid w:val="002C22A8"/>
    <w:rsid w:val="002C31AB"/>
    <w:rsid w:val="002E0270"/>
    <w:rsid w:val="002E79C5"/>
    <w:rsid w:val="00303353"/>
    <w:rsid w:val="00307180"/>
    <w:rsid w:val="0031218E"/>
    <w:rsid w:val="00315C6F"/>
    <w:rsid w:val="00324280"/>
    <w:rsid w:val="00353202"/>
    <w:rsid w:val="00375EB9"/>
    <w:rsid w:val="0037645C"/>
    <w:rsid w:val="0037684C"/>
    <w:rsid w:val="003837D6"/>
    <w:rsid w:val="00394A07"/>
    <w:rsid w:val="003A4389"/>
    <w:rsid w:val="003A6EC6"/>
    <w:rsid w:val="003C16F2"/>
    <w:rsid w:val="003C3287"/>
    <w:rsid w:val="003D00DB"/>
    <w:rsid w:val="003F5E45"/>
    <w:rsid w:val="003F77C3"/>
    <w:rsid w:val="0040415B"/>
    <w:rsid w:val="00407FC1"/>
    <w:rsid w:val="004145FE"/>
    <w:rsid w:val="00414EA6"/>
    <w:rsid w:val="00445FA9"/>
    <w:rsid w:val="00447614"/>
    <w:rsid w:val="0045767E"/>
    <w:rsid w:val="004610FC"/>
    <w:rsid w:val="00461A16"/>
    <w:rsid w:val="0046328E"/>
    <w:rsid w:val="0047260D"/>
    <w:rsid w:val="00477181"/>
    <w:rsid w:val="00494F3C"/>
    <w:rsid w:val="0049565C"/>
    <w:rsid w:val="004A1E57"/>
    <w:rsid w:val="004C56A4"/>
    <w:rsid w:val="004D5914"/>
    <w:rsid w:val="004D654C"/>
    <w:rsid w:val="004E1EFB"/>
    <w:rsid w:val="004F2E75"/>
    <w:rsid w:val="00524E54"/>
    <w:rsid w:val="00537CAC"/>
    <w:rsid w:val="00546574"/>
    <w:rsid w:val="00557172"/>
    <w:rsid w:val="005675C3"/>
    <w:rsid w:val="0057416D"/>
    <w:rsid w:val="005764BC"/>
    <w:rsid w:val="0057769C"/>
    <w:rsid w:val="00585214"/>
    <w:rsid w:val="00586BE6"/>
    <w:rsid w:val="00590F4D"/>
    <w:rsid w:val="00593BF2"/>
    <w:rsid w:val="005C7FCC"/>
    <w:rsid w:val="005D177C"/>
    <w:rsid w:val="005D5FAC"/>
    <w:rsid w:val="005E7DD8"/>
    <w:rsid w:val="00617C60"/>
    <w:rsid w:val="00622423"/>
    <w:rsid w:val="00626442"/>
    <w:rsid w:val="00630F57"/>
    <w:rsid w:val="00637007"/>
    <w:rsid w:val="0067342F"/>
    <w:rsid w:val="00682F3F"/>
    <w:rsid w:val="00687575"/>
    <w:rsid w:val="00692011"/>
    <w:rsid w:val="006A37E2"/>
    <w:rsid w:val="006A5D60"/>
    <w:rsid w:val="006C01B5"/>
    <w:rsid w:val="006E1578"/>
    <w:rsid w:val="00712C51"/>
    <w:rsid w:val="00722A30"/>
    <w:rsid w:val="00733953"/>
    <w:rsid w:val="00744ED3"/>
    <w:rsid w:val="007531A3"/>
    <w:rsid w:val="007540D5"/>
    <w:rsid w:val="007724B1"/>
    <w:rsid w:val="007A1BDF"/>
    <w:rsid w:val="007B119D"/>
    <w:rsid w:val="007E4323"/>
    <w:rsid w:val="007F0394"/>
    <w:rsid w:val="007F6D26"/>
    <w:rsid w:val="00802C80"/>
    <w:rsid w:val="00824000"/>
    <w:rsid w:val="00832D42"/>
    <w:rsid w:val="0083462D"/>
    <w:rsid w:val="00841D24"/>
    <w:rsid w:val="00843242"/>
    <w:rsid w:val="00845028"/>
    <w:rsid w:val="00847C82"/>
    <w:rsid w:val="008524BF"/>
    <w:rsid w:val="00853B60"/>
    <w:rsid w:val="00853DBE"/>
    <w:rsid w:val="00864814"/>
    <w:rsid w:val="0087498B"/>
    <w:rsid w:val="008938AE"/>
    <w:rsid w:val="008B610E"/>
    <w:rsid w:val="008C11F1"/>
    <w:rsid w:val="008C6D58"/>
    <w:rsid w:val="00911AEC"/>
    <w:rsid w:val="00911EAE"/>
    <w:rsid w:val="00916956"/>
    <w:rsid w:val="00922ADC"/>
    <w:rsid w:val="0094420C"/>
    <w:rsid w:val="009542A8"/>
    <w:rsid w:val="0096410C"/>
    <w:rsid w:val="0097748C"/>
    <w:rsid w:val="009839BE"/>
    <w:rsid w:val="009A29B8"/>
    <w:rsid w:val="009B32A3"/>
    <w:rsid w:val="009B3C47"/>
    <w:rsid w:val="009B767F"/>
    <w:rsid w:val="009C4A7B"/>
    <w:rsid w:val="009C69EA"/>
    <w:rsid w:val="009E168D"/>
    <w:rsid w:val="009F6021"/>
    <w:rsid w:val="00A05E8E"/>
    <w:rsid w:val="00A06A26"/>
    <w:rsid w:val="00A149DA"/>
    <w:rsid w:val="00A150BD"/>
    <w:rsid w:val="00A175DE"/>
    <w:rsid w:val="00A522F2"/>
    <w:rsid w:val="00A70807"/>
    <w:rsid w:val="00A70E88"/>
    <w:rsid w:val="00A910C1"/>
    <w:rsid w:val="00AC05EA"/>
    <w:rsid w:val="00AE17BD"/>
    <w:rsid w:val="00B017BC"/>
    <w:rsid w:val="00B04A52"/>
    <w:rsid w:val="00B14EDA"/>
    <w:rsid w:val="00B16474"/>
    <w:rsid w:val="00B242D6"/>
    <w:rsid w:val="00B32BE5"/>
    <w:rsid w:val="00B35137"/>
    <w:rsid w:val="00B3531A"/>
    <w:rsid w:val="00B612A1"/>
    <w:rsid w:val="00B640DB"/>
    <w:rsid w:val="00B76894"/>
    <w:rsid w:val="00B813EA"/>
    <w:rsid w:val="00B83A7D"/>
    <w:rsid w:val="00B8595F"/>
    <w:rsid w:val="00BA452A"/>
    <w:rsid w:val="00BB0946"/>
    <w:rsid w:val="00BC16C1"/>
    <w:rsid w:val="00BC48A4"/>
    <w:rsid w:val="00BC591F"/>
    <w:rsid w:val="00BD11EC"/>
    <w:rsid w:val="00BD3E98"/>
    <w:rsid w:val="00BE698F"/>
    <w:rsid w:val="00BE7453"/>
    <w:rsid w:val="00BE77AD"/>
    <w:rsid w:val="00BF1309"/>
    <w:rsid w:val="00BF149F"/>
    <w:rsid w:val="00BF3664"/>
    <w:rsid w:val="00C052A9"/>
    <w:rsid w:val="00C24A37"/>
    <w:rsid w:val="00C36A8A"/>
    <w:rsid w:val="00C465A5"/>
    <w:rsid w:val="00C5088F"/>
    <w:rsid w:val="00C50D8E"/>
    <w:rsid w:val="00C56B50"/>
    <w:rsid w:val="00C627ED"/>
    <w:rsid w:val="00C64959"/>
    <w:rsid w:val="00C67B0C"/>
    <w:rsid w:val="00C86D2B"/>
    <w:rsid w:val="00C90D90"/>
    <w:rsid w:val="00CA1789"/>
    <w:rsid w:val="00CA6A07"/>
    <w:rsid w:val="00CB17CD"/>
    <w:rsid w:val="00CB3CBE"/>
    <w:rsid w:val="00CC6BAA"/>
    <w:rsid w:val="00D15AE8"/>
    <w:rsid w:val="00D172D7"/>
    <w:rsid w:val="00D24680"/>
    <w:rsid w:val="00D254C5"/>
    <w:rsid w:val="00D344E2"/>
    <w:rsid w:val="00D35D3B"/>
    <w:rsid w:val="00D51812"/>
    <w:rsid w:val="00D55782"/>
    <w:rsid w:val="00D6410F"/>
    <w:rsid w:val="00D857AD"/>
    <w:rsid w:val="00D90DD7"/>
    <w:rsid w:val="00D92F19"/>
    <w:rsid w:val="00D945AA"/>
    <w:rsid w:val="00D9605B"/>
    <w:rsid w:val="00DA4878"/>
    <w:rsid w:val="00DB09E3"/>
    <w:rsid w:val="00DD6E03"/>
    <w:rsid w:val="00DE095C"/>
    <w:rsid w:val="00DE53DA"/>
    <w:rsid w:val="00DF3346"/>
    <w:rsid w:val="00DF582C"/>
    <w:rsid w:val="00E221EC"/>
    <w:rsid w:val="00E2479D"/>
    <w:rsid w:val="00E25815"/>
    <w:rsid w:val="00E35DC8"/>
    <w:rsid w:val="00E41212"/>
    <w:rsid w:val="00E5613B"/>
    <w:rsid w:val="00E647FB"/>
    <w:rsid w:val="00E73B45"/>
    <w:rsid w:val="00E76952"/>
    <w:rsid w:val="00EB4DD9"/>
    <w:rsid w:val="00EB4F08"/>
    <w:rsid w:val="00ED320D"/>
    <w:rsid w:val="00EE1CE6"/>
    <w:rsid w:val="00EF7D0E"/>
    <w:rsid w:val="00F01E46"/>
    <w:rsid w:val="00F20757"/>
    <w:rsid w:val="00F502AC"/>
    <w:rsid w:val="00F578BC"/>
    <w:rsid w:val="00F741E3"/>
    <w:rsid w:val="00FD0EF1"/>
    <w:rsid w:val="00FD6E06"/>
    <w:rsid w:val="00FE0656"/>
    <w:rsid w:val="00FE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2016-09-06T04:53:00Z</dcterms:created>
  <dcterms:modified xsi:type="dcterms:W3CDTF">2016-09-06T04:53:00Z</dcterms:modified>
</cp:coreProperties>
</file>