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3FBE" w:rsidRPr="009C5AD1" w:rsidRDefault="00CD59E7">
      <w:pPr>
        <w:jc w:val="center"/>
        <w:rPr>
          <w:rFonts w:ascii="黑体" w:eastAsia="黑体" w:hAnsi="黑体"/>
          <w:b/>
          <w:sz w:val="32"/>
          <w:szCs w:val="32"/>
        </w:rPr>
      </w:pPr>
      <w:r w:rsidRPr="009C5AD1">
        <w:rPr>
          <w:rFonts w:ascii="宋体" w:hAnsi="宋体" w:hint="eastAsia"/>
          <w:b/>
          <w:sz w:val="44"/>
          <w:szCs w:val="44"/>
        </w:rPr>
        <w:t>沈阳市不可移动文物基本情况</w:t>
      </w:r>
    </w:p>
    <w:tbl>
      <w:tblPr>
        <w:tblStyle w:val="a6"/>
        <w:tblW w:w="0" w:type="auto"/>
        <w:tblLook w:val="04A0"/>
      </w:tblPr>
      <w:tblGrid>
        <w:gridCol w:w="3290"/>
        <w:gridCol w:w="4208"/>
        <w:gridCol w:w="3254"/>
        <w:gridCol w:w="3408"/>
      </w:tblGrid>
      <w:tr w:rsidR="008E5D64" w:rsidRPr="009C5AD1" w:rsidTr="008E5D64">
        <w:trPr>
          <w:trHeight w:val="621"/>
        </w:trPr>
        <w:tc>
          <w:tcPr>
            <w:tcW w:w="3290" w:type="dxa"/>
          </w:tcPr>
          <w:p w:rsidR="008E5D64" w:rsidRPr="009C5AD1" w:rsidRDefault="008E5D6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C5AD1">
              <w:rPr>
                <w:rFonts w:ascii="黑体" w:eastAsia="黑体" w:hAnsi="黑体" w:hint="eastAsia"/>
                <w:sz w:val="30"/>
                <w:szCs w:val="30"/>
              </w:rPr>
              <w:t>全市不可移动文物</w:t>
            </w:r>
          </w:p>
        </w:tc>
        <w:tc>
          <w:tcPr>
            <w:tcW w:w="4208" w:type="dxa"/>
          </w:tcPr>
          <w:p w:rsidR="008E5D64" w:rsidRPr="009C5AD1" w:rsidRDefault="008E5D6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C5AD1">
              <w:rPr>
                <w:rFonts w:ascii="黑体" w:eastAsia="黑体" w:hAnsi="黑体" w:hint="eastAsia"/>
                <w:sz w:val="30"/>
                <w:szCs w:val="30"/>
              </w:rPr>
              <w:t>全国重点文物保护单位</w:t>
            </w:r>
          </w:p>
        </w:tc>
        <w:tc>
          <w:tcPr>
            <w:tcW w:w="3254" w:type="dxa"/>
          </w:tcPr>
          <w:p w:rsidR="008E5D64" w:rsidRPr="009C5AD1" w:rsidRDefault="008E5D6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C5AD1">
              <w:rPr>
                <w:rFonts w:ascii="黑体" w:eastAsia="黑体" w:hAnsi="黑体"/>
                <w:sz w:val="30"/>
                <w:szCs w:val="30"/>
              </w:rPr>
              <w:t>省级文物保护单位</w:t>
            </w:r>
          </w:p>
        </w:tc>
        <w:tc>
          <w:tcPr>
            <w:tcW w:w="3408" w:type="dxa"/>
          </w:tcPr>
          <w:p w:rsidR="008E5D64" w:rsidRPr="009C5AD1" w:rsidRDefault="008E5D6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C5AD1">
              <w:rPr>
                <w:rFonts w:ascii="黑体" w:eastAsia="黑体" w:hAnsi="黑体"/>
                <w:sz w:val="30"/>
                <w:szCs w:val="30"/>
              </w:rPr>
              <w:t>市级文物保护单位</w:t>
            </w:r>
          </w:p>
        </w:tc>
      </w:tr>
      <w:tr w:rsidR="008E5D64" w:rsidRPr="009C5AD1" w:rsidTr="008E5D64">
        <w:trPr>
          <w:trHeight w:val="621"/>
        </w:trPr>
        <w:tc>
          <w:tcPr>
            <w:tcW w:w="3290" w:type="dxa"/>
          </w:tcPr>
          <w:p w:rsidR="008E5D64" w:rsidRPr="009C5AD1" w:rsidRDefault="008E5D64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C5AD1">
              <w:rPr>
                <w:rFonts w:ascii="楷体" w:eastAsia="楷体" w:hAnsi="楷体" w:hint="eastAsia"/>
                <w:sz w:val="30"/>
                <w:szCs w:val="30"/>
              </w:rPr>
              <w:t>总计1541处</w:t>
            </w:r>
          </w:p>
        </w:tc>
        <w:tc>
          <w:tcPr>
            <w:tcW w:w="4208" w:type="dxa"/>
          </w:tcPr>
          <w:p w:rsidR="008E5D64" w:rsidRPr="009C5AD1" w:rsidRDefault="008E5D64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C5AD1">
              <w:rPr>
                <w:rFonts w:ascii="楷体" w:eastAsia="楷体" w:hAnsi="楷体" w:hint="eastAsia"/>
                <w:sz w:val="30"/>
                <w:szCs w:val="30"/>
              </w:rPr>
              <w:t>21项31处</w:t>
            </w:r>
          </w:p>
        </w:tc>
        <w:tc>
          <w:tcPr>
            <w:tcW w:w="3254" w:type="dxa"/>
          </w:tcPr>
          <w:p w:rsidR="008E5D64" w:rsidRPr="009C5AD1" w:rsidRDefault="00FB4013" w:rsidP="009A4D3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8</w:t>
            </w:r>
            <w:r w:rsidR="009A4D30">
              <w:rPr>
                <w:rFonts w:ascii="楷体" w:eastAsia="楷体" w:hAnsi="楷体" w:hint="eastAsia"/>
                <w:sz w:val="30"/>
                <w:szCs w:val="30"/>
              </w:rPr>
              <w:t>6</w:t>
            </w:r>
            <w:r w:rsidR="008E5D64" w:rsidRPr="009C5AD1">
              <w:rPr>
                <w:rFonts w:ascii="楷体" w:eastAsia="楷体" w:hAnsi="楷体" w:hint="eastAsia"/>
                <w:sz w:val="30"/>
                <w:szCs w:val="30"/>
              </w:rPr>
              <w:t>项</w:t>
            </w:r>
            <w:r w:rsidR="009A4D30">
              <w:rPr>
                <w:rFonts w:ascii="楷体" w:eastAsia="楷体" w:hAnsi="楷体" w:hint="eastAsia"/>
                <w:sz w:val="30"/>
                <w:szCs w:val="30"/>
              </w:rPr>
              <w:t>112</w:t>
            </w:r>
            <w:r w:rsidR="008E5D64" w:rsidRPr="009C5AD1">
              <w:rPr>
                <w:rFonts w:ascii="楷体" w:eastAsia="楷体" w:hAnsi="楷体" w:hint="eastAsia"/>
                <w:sz w:val="30"/>
                <w:szCs w:val="30"/>
              </w:rPr>
              <w:t>处</w:t>
            </w:r>
          </w:p>
        </w:tc>
        <w:tc>
          <w:tcPr>
            <w:tcW w:w="3408" w:type="dxa"/>
          </w:tcPr>
          <w:p w:rsidR="008E5D64" w:rsidRPr="009C5AD1" w:rsidRDefault="008E5D64" w:rsidP="009A4D3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9C5AD1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 w:rsidR="009A4D30">
              <w:rPr>
                <w:rFonts w:ascii="楷体" w:eastAsia="楷体" w:hAnsi="楷体" w:hint="eastAsia"/>
                <w:sz w:val="30"/>
                <w:szCs w:val="30"/>
              </w:rPr>
              <w:t>32</w:t>
            </w:r>
            <w:r w:rsidRPr="009C5AD1">
              <w:rPr>
                <w:rFonts w:ascii="楷体" w:eastAsia="楷体" w:hAnsi="楷体" w:hint="eastAsia"/>
                <w:sz w:val="30"/>
                <w:szCs w:val="30"/>
              </w:rPr>
              <w:t>项1</w:t>
            </w:r>
            <w:r w:rsidR="009A4D30">
              <w:rPr>
                <w:rFonts w:ascii="楷体" w:eastAsia="楷体" w:hAnsi="楷体" w:hint="eastAsia"/>
                <w:sz w:val="30"/>
                <w:szCs w:val="30"/>
              </w:rPr>
              <w:t>71</w:t>
            </w:r>
            <w:r w:rsidRPr="009C5AD1">
              <w:rPr>
                <w:rFonts w:ascii="楷体" w:eastAsia="楷体" w:hAnsi="楷体" w:hint="eastAsia"/>
                <w:sz w:val="30"/>
                <w:szCs w:val="30"/>
              </w:rPr>
              <w:t>处</w:t>
            </w:r>
          </w:p>
        </w:tc>
      </w:tr>
      <w:tr w:rsidR="002E39D4" w:rsidRPr="009C5AD1" w:rsidTr="00766F7C">
        <w:trPr>
          <w:trHeight w:val="621"/>
        </w:trPr>
        <w:tc>
          <w:tcPr>
            <w:tcW w:w="14160" w:type="dxa"/>
            <w:gridSpan w:val="4"/>
          </w:tcPr>
          <w:p w:rsidR="002E39D4" w:rsidRPr="009C5AD1" w:rsidRDefault="002E39D4" w:rsidP="009A4D30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市级以上文物保护单位合计</w:t>
            </w:r>
            <w:r w:rsidR="00BD0E2D">
              <w:rPr>
                <w:rFonts w:ascii="楷体" w:eastAsia="楷体" w:hAnsi="楷体" w:hint="eastAsia"/>
                <w:sz w:val="30"/>
                <w:szCs w:val="30"/>
              </w:rPr>
              <w:t>239项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314处</w:t>
            </w:r>
          </w:p>
        </w:tc>
      </w:tr>
    </w:tbl>
    <w:p w:rsidR="002F3FBE" w:rsidRPr="009C5AD1" w:rsidRDefault="002F3FB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F3FBE" w:rsidRPr="009C5AD1" w:rsidRDefault="002F3FBE">
      <w:pPr>
        <w:jc w:val="center"/>
        <w:rPr>
          <w:rFonts w:ascii="宋体" w:hAnsi="宋体"/>
          <w:b/>
          <w:sz w:val="44"/>
          <w:szCs w:val="44"/>
        </w:rPr>
      </w:pPr>
    </w:p>
    <w:p w:rsidR="002F3FBE" w:rsidRPr="009C5AD1" w:rsidRDefault="00CD59E7">
      <w:pPr>
        <w:jc w:val="center"/>
        <w:rPr>
          <w:rFonts w:ascii="宋体" w:hAnsi="宋体"/>
          <w:b/>
          <w:sz w:val="44"/>
          <w:szCs w:val="44"/>
        </w:rPr>
      </w:pPr>
      <w:r w:rsidRPr="009C5AD1">
        <w:rPr>
          <w:rFonts w:ascii="宋体" w:hAnsi="宋体" w:hint="eastAsia"/>
          <w:b/>
          <w:sz w:val="44"/>
          <w:szCs w:val="44"/>
        </w:rPr>
        <w:t>沈阳市文物保护单位一览表</w:t>
      </w: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48"/>
        <w:gridCol w:w="839"/>
        <w:gridCol w:w="2752"/>
        <w:gridCol w:w="2034"/>
        <w:gridCol w:w="3586"/>
        <w:gridCol w:w="981"/>
        <w:gridCol w:w="1020"/>
      </w:tblGrid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序号</w:t>
            </w:r>
          </w:p>
        </w:tc>
        <w:tc>
          <w:tcPr>
            <w:tcW w:w="3048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名    称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级  别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类    别</w:t>
            </w:r>
          </w:p>
        </w:tc>
        <w:tc>
          <w:tcPr>
            <w:tcW w:w="2034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时    代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地    址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公布时间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b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b/>
                <w:spacing w:val="-20"/>
                <w:w w:val="80"/>
                <w:sz w:val="28"/>
              </w:rPr>
              <w:t>公布批次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沈阳故宫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清（1625—1636）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hint="eastAsia"/>
                <w:w w:val="80"/>
                <w:sz w:val="28"/>
              </w:rPr>
              <w:t>沈河区沈阳路171号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1961年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清昭陵（北陵）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清（1643—1651）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皇姑区泰山路12号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1982年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福陵（东陵）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清（1629—1651）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浑南区东陵路210号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张学良旧居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1914—1939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沈河区少帅府巷46号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新乐遗址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新石器时代早期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皇姑区黄河大街龙山路1号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东北大学旧址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皇姑区北陵大街45号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叶茂台辽墓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法库县叶茂台镇叶茂台村西山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高台山遗址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新石器时代晚期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新民市高台子乡高台子村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石台子山城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汉-唐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浑南区棋盘山水库北岸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10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锡伯族家庙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清（1736）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和平区皇寺路178巷2号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无垢净光舍利塔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辽（1044）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皇姑区塔湾街45巷15号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沈阳天主堂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沈河区南乐郊路40号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中东铁路建筑群——奉天驿旧址及广场周围建筑（奉天驿；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奉天铁路事务所旧址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；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共同事务所、贷事务所奉天铁路公安段旧址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；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悦来栈旧址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)、南满铁道株式会社旧址（一）南满铁道株式会社旧址（二）（6处）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1910年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1911年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1912年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1921年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1935年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和平区胜利南街2号</w:t>
            </w:r>
          </w:p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和平区中华路3号</w:t>
            </w:r>
          </w:p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和平区中山路1号</w:t>
            </w:r>
          </w:p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和平区中山路2号</w:t>
            </w:r>
          </w:p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和平区太原北街2号</w:t>
            </w:r>
          </w:p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和平区太原北街4号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沈阳中山广场建筑群（大和旅馆旧址、东洋拓殖株式会社奉天支店旧址、横滨正金银行奉天支店旧址、奉天警察署旧址、朝鲜银行奉天支店旧址、三井洋行大楼旧址）（6处）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1913—1937年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和平区中山广场四周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辽宁总站旧址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和平区总站路100号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奉海铁路局旧址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大东区东站街1号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沈阳二战盟军战俘营旧址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1942-1945年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沈阳市大东区地坛街30-3号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永安石桥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清（1641）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于洪区马三家子乡永安村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2019年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北大营营房遗址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1907年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大东区柳林街2号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2019年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审判日本战犯特别军事法庭旧址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皇姑区黑龙江街77号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2019年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中共满洲省委旧址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国家级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1927—1929年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和平区皇寺路福安巷3号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2019年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22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实胜寺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清（1636）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和平区皇寺路206号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1963年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太清宫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清（1663）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沈河区西顺城街16号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1963年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苏军阵亡将士纪念碑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皇姑区金山路50号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1963年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抗美援朝烈士陵园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皇姑区金山路50号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1963年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周恩来少年读书旧址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1910-1913年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大东区东顺城街育才路12号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1979年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塔山山城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高句丽（645）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苏家屯区陈相街道大陈相村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小塔子城址(包括宝塔寺塔)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辽（921—926）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康平县郝官屯乡小塔子村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长安寺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 （1409）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沈河区朝阳街长安寺巷6号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rPr>
          <w:trHeight w:val="450"/>
        </w:trPr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慈恩寺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清（1628）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沈河区大南街慈恩寺巷12号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刘少奇同志秘密居住地旧址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1927—1929年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和平区皇寺路福安巷3号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清柳条边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清（1644—1661）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新民市立新乡、周坨子乡、于家窝棚乡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郑家洼子青铜短剑墓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春秋战国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于洪区沈辽中路青铜巷23号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辽滨塔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辽(907-1121)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新民市公主屯镇辽滨塔村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沈阳东、南、北塔（含法轮寺）（3处）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清（1643）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大东区东塔街、沈河区南塔街、皇姑区北塔街27号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沈阳南清真寺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沈河区南清真路23号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奉天基督教青年会旧址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沈河区朝阳街155—1号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东三省官银号旧址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沈河区朝阳街21号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英国汇丰银行奉天支行旧址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沈河区十一纬路100号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杨宇霆公馆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大东区魁星楼路6号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第六批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41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顺山屯遗址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青铜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康平县胜利乡顺山屯村珍珠山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2007年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中山广场（中山广场雕像）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和平区中山广场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2007年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第七批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公主屯后山遗址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青铜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新民市公主屯镇公主屯村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石佛寺城址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辽（916—1125）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沈北新区石佛寺乡石佛寺村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原沈阳铸造厂翻砂车间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  <w:bookmarkStart w:id="0" w:name="_GoBack"/>
            <w:bookmarkEnd w:id="0"/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铁西区卫工北街14号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第八批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青桩子城址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战国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浑南区汪家乡上伯官村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上伯官城址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浑南区汪家乡上伯官司村及下伯官村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汗王宫遗址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明、清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沈河区北中街路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老龙口酒窖池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大东区珠林路1号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蒙古诚慎亲王那尔苏陵园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康平县柳树屯乡糖房村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般若寺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沈河区大南街8号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浑河站旧址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清末民初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和平区浑河站西街道前进村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康平天主堂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1891年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康平县康平一中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东三省总督府旧址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1907年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沈河区盛京路28号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奉天咨议局旧址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1910年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沈河区桃源街118号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奉天邮便局旧址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和平区中山路50号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东北陆军讲武堂旧址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1920年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大东区珠林路25号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日本驻奉天总领事馆旧址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沈河区北三经街9号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南满医学堂旧址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和平区北二马路92号，南京北街155号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万福麟公馆旧址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和平区和平北大街17号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61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沈阳秋林公司旧址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和平区中山路90号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满铁奉天公所旧址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沈河区朝阳街131号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肇新窑业有限公司旧址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沈河区惠工街92号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法国汇理银行奉天支行旧址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和平区市府大路167号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常荫槐公馆旧址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大东区天后宫路万寿巷5号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奉天邮务管理局旧址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和平区市府大路157号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奉天广播无线电台旧址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和平区光荣街10号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同泽女子中学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沈河区承德街3号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汤玉麟公馆旧址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1930年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和平区十纬路26号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大观茶园旧址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和平区皇寺路北市一街20号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孙烈臣公馆旧址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大东区大北关街36-1号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于济川公馆旧址及附属建筑（5处）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沈河区中山路196号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宋任穷旧居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和平区和平北大街55号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铁西工人村建筑群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铁西区南十西路、南十一西路、赞工街、重工街之间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2014年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第九批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燕长城-浑南段（6个点位）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战国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沈阳市浑南区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燕汉长城-全胜堡烽火台（2个点位）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战国 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沈阳市沈北新区财落镇全胜堡村西0.8千米，101国道西0.3千米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汉长城-浑南段（5个点位）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沈阳市浑南区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明长城-沈北段（8个点位）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沈阳市沈北新区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79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明长城-浑南段（6个点位）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沈阳市浑南区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明长城-于洪段（2个点位）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沈阳市于洪区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明长城-辽中段（2个点位）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沈阳市辽中区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明长城-铁西段（3个点位）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沈阳市铁西区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燕长城-八家子城址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战国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沈阳市浑南区八家子乡西南1.2千米的台地上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明长城-十方寺堡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沈阳市沈北新区石佛寺锡伯族乡石佛寺村内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明长城-蒲河城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沈阳市沈北新区蒲河街道内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明长城-城子顶城址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沈阳市沈北新区清水台街道后腰堡村北0.4千米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明长城-奉集堡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沈阳市苏家屯区陈相街道奉集堡村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明长城-虎皮驿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沈阳市苏家屯区十里河街道十里河村西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明长城-长勇堡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沈阳市铁西区彰驿镇内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沈阳特别市军事管制委员会旧址（陈云旧居）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和平区桂林街89-3号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王铁汉办公旧址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近现代重要史迹及代表性建筑物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20世纪初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和平区北四经街21-7号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谢荣策烈士墓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1950年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辽中区茨榆坨街道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秀水河子革命烈士陵园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1971年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法库县秀水河子镇秀水河子村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第十一批</w:t>
            </w:r>
          </w:p>
        </w:tc>
      </w:tr>
      <w:tr w:rsidR="002F3FBE" w:rsidRPr="009C5AD1">
        <w:tc>
          <w:tcPr>
            <w:tcW w:w="648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94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中共新民特别支部旧址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1907年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新民市辽河大街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89号新民市实验中学院内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2021年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第十一批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95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原满洲教育专门学校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1922年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和平区南一马路100号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96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日伪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693部队旧址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1931年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和平区十三纬路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rPr>
          <w:trHeight w:val="400"/>
        </w:trPr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97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志诚银行旧址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1935年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和平区中华路118号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98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东北鲁艺旧址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1932年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和平区和平南大街43号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99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中苏友谊宫旧址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1952年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和平区北五经街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100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满洲住友金属株式会社车间旧址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1937年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铁西区兴华北街8号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101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沈阳市工人文化宫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1957年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铁西区南九中路51号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辽宁大厦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195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9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皇姑区黄河南大街105号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103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日本南满陆军造兵厂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技能者养成所旧址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大东区劳动路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32号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104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雷锋生活旧址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沈北新区马刚街道中寺社区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105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僧格林沁碑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石刻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法库县四家子蒙古族乡公主陵村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106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韩佥事大院旧址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法库县孟家乡政府驻地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107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jc w:val="left"/>
              <w:rPr>
                <w:rFonts w:ascii="仿宋_GB2312" w:eastAsia="仿宋_GB2312" w:hAnsi="仿宋_GB2312" w:cs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法库县基督教堂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省级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1907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法库县晓东街三委三组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2025年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第十二批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魏家楼子汉代遗址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汉（8—265）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苏家屯区沙河街道魏家楼子村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盛京城址</w:t>
            </w:r>
          </w:p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盛京城德盛门瓮城遗址（2处）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清（1626—1631）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沈河区西顺城街顺垣巷12号</w:t>
            </w:r>
          </w:p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沈河区大南街1号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1985年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第一批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上伯官汉魏墓群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汉魏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浑南区汪家乡上伯官村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  <w:szCs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日俄奉天会战日本第四军战绩碑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苏家屯区沙河街道烟龙山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112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日俄奉天会战沙俄阵亡将士碑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苏家屯区沙河街道魏家楼村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沈阳中街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沈河区中央路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“九一八”事变炸弹碑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大东区望花南街46号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苏军烈士陵园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皇姑区金山路50号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1985年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第一批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八虎山城址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法库县四家子蒙古族乡八虎山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吉祥寺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法库县法库镇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清真东寺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沈河区市府大路东寺巷2号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119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新民市清真寺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新民市新民镇南街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东北解放纪念碑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和平区和平广场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1996年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第二批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121</w:t>
            </w:r>
          </w:p>
        </w:tc>
        <w:tc>
          <w:tcPr>
            <w:tcW w:w="3048" w:type="dxa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老山头遗址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青铜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康平县郝官屯乡刘屯村老山头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122</w:t>
            </w:r>
          </w:p>
        </w:tc>
        <w:tc>
          <w:tcPr>
            <w:tcW w:w="3048" w:type="dxa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李家窝堡北山遗址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青铜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康平县东关屯镇五棵树村李家窝堡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123</w:t>
            </w:r>
          </w:p>
        </w:tc>
        <w:tc>
          <w:tcPr>
            <w:tcW w:w="3048" w:type="dxa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湾柳街遗址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青铜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法库县丁家房乡湾柳街村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124</w:t>
            </w:r>
          </w:p>
        </w:tc>
        <w:tc>
          <w:tcPr>
            <w:tcW w:w="3048" w:type="dxa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潘家堡遗址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新石器至辽金时期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辽中区潘家堡镇潘家堡村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125</w:t>
            </w:r>
          </w:p>
        </w:tc>
        <w:tc>
          <w:tcPr>
            <w:tcW w:w="3048" w:type="dxa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高花城址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辽天显三年（928年）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铁西新区高花乡高花堡村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官宝窝堡遗址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元代</w:t>
            </w:r>
          </w:p>
        </w:tc>
        <w:tc>
          <w:tcPr>
            <w:tcW w:w="3586" w:type="dxa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康平县张强镇官宝窝堡村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偏堡子汉代墓群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汉代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辽中区茨榆坨街道偏堡子村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萧袍鲁墓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法库县柏家沟乡前山村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李贝堡辽墓群</w:t>
            </w:r>
          </w:p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南山头城址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、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高丽井沟建筑址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（3处）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辽代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法库县大孤家子镇李贝堡村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中心庙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明代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沈河区正阳街宫后巷46号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131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大佛寺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沈河区大南街慈恩寺巷14号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延寿寺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1643年重建于1999年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和平区市府大路82号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杨宇霆墓旧址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1929年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法库县红五月乡蛇山沟村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沈阳基督教会东关教堂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1907年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大东区东顺城街三自巷8号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奉天医科大学旧址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大东区小河沿路44号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张寿懿公馆旧址（一）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和平区八纬路14号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沈阳基督教会西塔教堂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和平区市府大路33号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中山中学教学楼旧址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和平区南昌街13号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张作相公馆旧址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和平区八纬路16号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车向忱旧居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和平区南三马路16号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千代田水塔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和平区南京南街7号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奉天商务总会旧址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沈河区朝阳街192号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德国领事馆旧址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沈河区北二经街19号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同泽中学男校旧址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沈河区万泉街14号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美国花旗银行奉天支行旧址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和平区十一纬路10号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张廷枢公馆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和平区北四经街7号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皇姑屯事件发生地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皇姑区三洞桥北侧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奉天自动电话交换局旧址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1929年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和平区太原北街34号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149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同泽俱乐部旧址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1930年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和平区七纬路14号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满洲中央银行千代田支行旧址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和平区南京北街312号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151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日本特派员办事处旧址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和平区兰州北街4号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万泉水塔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大东区万泉街1号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日式仿唐建筑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皇姑区岐山中路11-11甲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金昌镐寓所旧址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1936年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和平区中兴街31号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平安座旧址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和平区民主路260号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赵尔巽公馆旧址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清末民初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大东区万泉街1号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王树翰寓所旧址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沈河区大南街般若寺巷18号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张寿懿公馆旧址（二）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沈河区文会街33号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159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王明宇公馆旧址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大东区如意五路14号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2008年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第三批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农业大学后山遗址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旧石器时代、青铜时代、汉代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沈河区东陵路120号（沈阳农业大学后山果园黄土岗上）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千松园遗址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新石器时代、青铜时代、辽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皇姑区塔湾街北（格林常青藤园区内）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泡子沿西北遗址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新石器时代、青铜时代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法库县柏家沟镇夏堡村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大石狮子遗址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新民市柳河沟镇大石狮子村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东四家子遗址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沈北新区望滨街道东四家子村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郝心台遗址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沈北新区郝心台村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马鞍山山城址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法库县叶茂台镇石桩子村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黄家坟遗址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康平县方家屯镇东小陵村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168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八天地遗址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康平县张强镇官宝窝堡村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169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五官营子遗址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康平县东关屯镇苏家岗村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碗叉地遗址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青铜时代、战国、汉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辽中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区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老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大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房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镇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腰街村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偏堡子城址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战国、汉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辽中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区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茨榆坨镇偏堡子村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城子地城址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战国、汉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浑南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区王滨沟乡八家子村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马耳山南山遗址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苏家屯区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白清姚千街道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马耳山村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小堡屯遗址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苏家屯区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佟沟街道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小堡屯村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营盘山山城址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高句丽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沈北新区马刚乡铁营子村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董楼子山城址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高句丽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沈北新区马刚乡董楼子村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马鞍山城址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法库县叶茂台镇石桩子村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张家沟遗址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东陵区祝家街道上高士村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179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营盘地遗址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苏家屯区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白清姚千街道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唐家台村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岔海挠城址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康平县二牛所口镇岔海挠村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高荒地城址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新民市新农乡高荒地村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白家屯城址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新民市新农乡白家屯村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南王岗遗址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新民市姚堡乡南王岗村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小房身遗址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辽、金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辽中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区肖寨门镇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大兰坨村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彰驿城址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金-明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铁西区彰驿站镇彰驿站村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沈阳地区烽火台遗址群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（10处）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汉代、明代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分布在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铁西区、沈北新区、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苏家屯区、区、辽中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区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、法库县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、新民市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盛京钟、鼓楼遗址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（2处）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清崇德二年</w:t>
            </w:r>
          </w:p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lastRenderedPageBreak/>
              <w:t>（1637年）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lastRenderedPageBreak/>
              <w:t>沈河区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朝阳街、</w:t>
            </w: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正阳街与中街路的交汇处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188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三皇庙遗址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大东区天后宫路120号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189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大孤山南坡墓群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高句丽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沈北新区马刚乡中寺村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恩格德里墓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于洪区平罗街道上蒲河村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石佛寺塔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沈北新区石佛寺乡石佛一村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朝阳洞三层殿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法库县丁家房镇五龙山上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奉天府右翼官学旧址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清末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大东区大东路培育巷4号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奉天海关大楼旧址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清末民初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沈河区二纬路31-1号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俄罗斯墓地小礼拜堂旧址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1911年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和平区图门路72号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赤十字社支部旧址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1920年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和平区中山路118号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张作相公馆旧址（二）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和平区九纬路22号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奉天浪速高等女子学校旧址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1923年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和平区北五马路41号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沈伯符公馆旧址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1925年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沈河区大南街华岩寺巷14号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穆继多公馆旧址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和平区北三经街66-1号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英美烟公司办事处旧址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1928年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沈河区小西路64-8号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汤玉麟公馆旧址（二）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1931年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沈河区北三经街71号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七星百货旧址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（七福屋百货店旧址）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1934年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和平区中山路25号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伪奉天市政公署旧址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1937年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沈河区市府大路260号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吴俊升公馆旧址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大东区小河沿路22号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和平广场日式建筑群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民国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和平区新兴街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207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伪满警察署旧址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二十世纪三十年代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沈河区沈阳路东华南巷4号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七星山碉堡群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（27处）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二十世纪四十年代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沈北新区石佛寺乡石佛一村七星山及其周围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辽宁大学建筑群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二十世纪五十年代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皇姑区崇山中路66号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东北工学院建筑群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1952年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和平区文化路3巷11号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辽宁农业展览馆建筑群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1957年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沈河区东陵路78号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大亨铁工厂办公楼旧址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1924年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大东区大东路178号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铁西工人村建筑群（赞工街东）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1952年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铁西区南十西路、南十一西路、赞工街、肇工街之间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辽宁工业展览馆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1954年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和平区彩塔街38号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西扎哈气敖包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其他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康平县沙金台乡西扎气村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2013年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第四批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和顺遗址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汉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苏家屯区白清姚千街道办事处和顺村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蔡家屯遗址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苏家屯区十里河街道办事处蔡家屯村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二棵树遗址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康平县北四家子乡六家子村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219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西扎哈气西遗址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辽金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康平县沙金台乡西扎哈气村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永济桥遗址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于洪区造化街道郭大桥村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巨流河城址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明清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新民市新民镇巨流河村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辽河古大堤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古遗址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沈北新区石佛寺街道石佛一社区、石佛二社区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rPr>
                <w:rFonts w:ascii="仿宋_GB2312" w:eastAsia="仿宋_GB2312" w:hAnsi="仿宋_GB2312" w:cs="仿宋_GB2312"/>
                <w:spacing w:val="-20"/>
                <w:w w:val="80"/>
                <w:sz w:val="28"/>
                <w:szCs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张家窑林场长白山契丹贵族墓群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古墓葬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辽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康平县张家窑林场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lastRenderedPageBreak/>
              <w:t>224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清代祖家坊八旗古井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法库县大孤家子镇半拉山子村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江浙会馆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古建筑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清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Ansi="仿宋_GB2312" w:cs="仿宋_GB2312" w:hint="eastAsia"/>
                <w:spacing w:val="-20"/>
                <w:w w:val="80"/>
                <w:sz w:val="28"/>
                <w:szCs w:val="28"/>
              </w:rPr>
              <w:t>大东区堂子街10-2号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奉天中学公学堂旧址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1918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和平区北二马路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79号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东北讲武堂礼堂及营房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1923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沈河区东大营街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日本驻新民领事馆旧址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1926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新民市新华路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40号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229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宋耀珊旧居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1927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沈河区小南街合兴巷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12号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230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中共奉天市委旧址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1927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和平区中山路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58号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231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满洲中央银行造币厂旧址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20世纪30年代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大东区大东路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138号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232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日本葵寻常小学旧址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1937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和平区南十马路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73号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233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日本外贸公司办公楼旧址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1937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和平区民主路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107号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234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奉天机场机库旧址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20世纪30年代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铁西区沈辽东路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31号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235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满洲农产化学工业株式会社奉天工厂分解过滤车间旧址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1945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铁西区卫工北街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44号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236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沈阳市第四中学教学楼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1952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铁西区南九中路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41号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237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东北设计研究院办公楼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1953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和平区光荣街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65号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238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沈阳副食集团塔湾冷库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1952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皇姑区明廉路</w:t>
            </w: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8号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  <w:tr w:rsidR="002F3FBE" w:rsidRPr="009C5AD1">
        <w:tc>
          <w:tcPr>
            <w:tcW w:w="648" w:type="dxa"/>
            <w:shd w:val="clear" w:color="auto" w:fill="auto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239</w:t>
            </w:r>
          </w:p>
        </w:tc>
        <w:tc>
          <w:tcPr>
            <w:tcW w:w="3048" w:type="dxa"/>
            <w:vAlign w:val="center"/>
          </w:tcPr>
          <w:p w:rsidR="002F3FBE" w:rsidRPr="009C5AD1" w:rsidRDefault="00CD59E7">
            <w:pPr>
              <w:spacing w:line="420" w:lineRule="exac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马刚烈士陵园</w:t>
            </w:r>
          </w:p>
        </w:tc>
        <w:tc>
          <w:tcPr>
            <w:tcW w:w="839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市级</w:t>
            </w:r>
          </w:p>
        </w:tc>
        <w:tc>
          <w:tcPr>
            <w:tcW w:w="2752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近现代重要史迹及代表性建筑</w:t>
            </w:r>
          </w:p>
        </w:tc>
        <w:tc>
          <w:tcPr>
            <w:tcW w:w="2034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现代</w:t>
            </w:r>
          </w:p>
        </w:tc>
        <w:tc>
          <w:tcPr>
            <w:tcW w:w="3586" w:type="dxa"/>
            <w:vAlign w:val="center"/>
          </w:tcPr>
          <w:p w:rsidR="002F3FBE" w:rsidRPr="009C5AD1" w:rsidRDefault="00CD59E7">
            <w:pPr>
              <w:spacing w:line="420" w:lineRule="exact"/>
              <w:jc w:val="left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/>
                <w:spacing w:val="-20"/>
                <w:w w:val="80"/>
                <w:sz w:val="28"/>
              </w:rPr>
              <w:t>沈北新区马刚街道董楼子社区</w:t>
            </w:r>
          </w:p>
        </w:tc>
        <w:tc>
          <w:tcPr>
            <w:tcW w:w="981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2020年</w:t>
            </w:r>
          </w:p>
        </w:tc>
        <w:tc>
          <w:tcPr>
            <w:tcW w:w="1020" w:type="dxa"/>
            <w:vAlign w:val="center"/>
          </w:tcPr>
          <w:p w:rsidR="002F3FBE" w:rsidRPr="009C5AD1" w:rsidRDefault="00CD59E7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w w:val="80"/>
                <w:sz w:val="28"/>
              </w:rPr>
            </w:pPr>
            <w:r w:rsidRPr="009C5AD1">
              <w:rPr>
                <w:rFonts w:ascii="仿宋_GB2312" w:eastAsia="仿宋_GB2312" w:hint="eastAsia"/>
                <w:spacing w:val="-20"/>
                <w:w w:val="80"/>
                <w:sz w:val="28"/>
              </w:rPr>
              <w:t>第五批</w:t>
            </w:r>
          </w:p>
        </w:tc>
      </w:tr>
    </w:tbl>
    <w:p w:rsidR="002F3FBE" w:rsidRPr="009C5AD1" w:rsidRDefault="002F3FBE"/>
    <w:sectPr w:rsidR="002F3FBE" w:rsidRPr="009C5AD1" w:rsidSect="002F3FBE">
      <w:pgSz w:w="16838" w:h="11906" w:orient="landscape"/>
      <w:pgMar w:top="1406" w:right="1327" w:bottom="1519" w:left="132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16" w:rsidRDefault="00022716" w:rsidP="00BC570B">
      <w:pPr>
        <w:ind w:firstLine="640"/>
      </w:pPr>
      <w:r>
        <w:separator/>
      </w:r>
    </w:p>
  </w:endnote>
  <w:endnote w:type="continuationSeparator" w:id="1">
    <w:p w:rsidR="00022716" w:rsidRDefault="00022716" w:rsidP="00BC570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16" w:rsidRDefault="00022716" w:rsidP="00BC570B">
      <w:pPr>
        <w:ind w:firstLine="640"/>
      </w:pPr>
      <w:r>
        <w:separator/>
      </w:r>
    </w:p>
  </w:footnote>
  <w:footnote w:type="continuationSeparator" w:id="1">
    <w:p w:rsidR="00022716" w:rsidRDefault="00022716" w:rsidP="00BC570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BkYzYzYWVkZDk3ZTA0NjJkNTRiMzc4YmI5OGQ1NDQifQ=="/>
  </w:docVars>
  <w:rsids>
    <w:rsidRoot w:val="00172A27"/>
    <w:rsid w:val="000106BF"/>
    <w:rsid w:val="0002162D"/>
    <w:rsid w:val="00022716"/>
    <w:rsid w:val="00031787"/>
    <w:rsid w:val="00070190"/>
    <w:rsid w:val="00090643"/>
    <w:rsid w:val="000A5E07"/>
    <w:rsid w:val="000B6715"/>
    <w:rsid w:val="000D1BCA"/>
    <w:rsid w:val="000D24BB"/>
    <w:rsid w:val="000E2039"/>
    <w:rsid w:val="000E6386"/>
    <w:rsid w:val="000E6959"/>
    <w:rsid w:val="001075E1"/>
    <w:rsid w:val="001101CA"/>
    <w:rsid w:val="001107ED"/>
    <w:rsid w:val="00172A27"/>
    <w:rsid w:val="001A1C58"/>
    <w:rsid w:val="001C07CD"/>
    <w:rsid w:val="001C153F"/>
    <w:rsid w:val="001C5483"/>
    <w:rsid w:val="001E265F"/>
    <w:rsid w:val="001E6368"/>
    <w:rsid w:val="001F19E7"/>
    <w:rsid w:val="001F3DBD"/>
    <w:rsid w:val="00204E38"/>
    <w:rsid w:val="0022722B"/>
    <w:rsid w:val="002278B9"/>
    <w:rsid w:val="00254FB6"/>
    <w:rsid w:val="00261BB9"/>
    <w:rsid w:val="00295AE0"/>
    <w:rsid w:val="002A09EE"/>
    <w:rsid w:val="002B652E"/>
    <w:rsid w:val="002C17DE"/>
    <w:rsid w:val="002E39D4"/>
    <w:rsid w:val="002F3FBE"/>
    <w:rsid w:val="00300D66"/>
    <w:rsid w:val="003053F1"/>
    <w:rsid w:val="00310791"/>
    <w:rsid w:val="003110AB"/>
    <w:rsid w:val="003117C7"/>
    <w:rsid w:val="00315E3C"/>
    <w:rsid w:val="00325549"/>
    <w:rsid w:val="00325873"/>
    <w:rsid w:val="00332779"/>
    <w:rsid w:val="003436BC"/>
    <w:rsid w:val="00347FAC"/>
    <w:rsid w:val="0035664F"/>
    <w:rsid w:val="00361775"/>
    <w:rsid w:val="00365EC5"/>
    <w:rsid w:val="00372651"/>
    <w:rsid w:val="00373B4C"/>
    <w:rsid w:val="00380314"/>
    <w:rsid w:val="00382395"/>
    <w:rsid w:val="003A6478"/>
    <w:rsid w:val="003B2EC9"/>
    <w:rsid w:val="003B6E8F"/>
    <w:rsid w:val="003D559C"/>
    <w:rsid w:val="003D57FA"/>
    <w:rsid w:val="00430398"/>
    <w:rsid w:val="00446DB3"/>
    <w:rsid w:val="00446F19"/>
    <w:rsid w:val="004476C6"/>
    <w:rsid w:val="0047140F"/>
    <w:rsid w:val="0047653E"/>
    <w:rsid w:val="00484B62"/>
    <w:rsid w:val="00485BDE"/>
    <w:rsid w:val="004A2678"/>
    <w:rsid w:val="004C5C5D"/>
    <w:rsid w:val="004C6741"/>
    <w:rsid w:val="004E1E6E"/>
    <w:rsid w:val="004E71CF"/>
    <w:rsid w:val="004F2CC7"/>
    <w:rsid w:val="00512530"/>
    <w:rsid w:val="00573B67"/>
    <w:rsid w:val="005746CE"/>
    <w:rsid w:val="005838E6"/>
    <w:rsid w:val="00587DD5"/>
    <w:rsid w:val="00587FE4"/>
    <w:rsid w:val="005A015C"/>
    <w:rsid w:val="005A37B8"/>
    <w:rsid w:val="005A54EF"/>
    <w:rsid w:val="005A64D2"/>
    <w:rsid w:val="005A7580"/>
    <w:rsid w:val="005C24BE"/>
    <w:rsid w:val="005D6B02"/>
    <w:rsid w:val="005E259E"/>
    <w:rsid w:val="005E5183"/>
    <w:rsid w:val="00602AC6"/>
    <w:rsid w:val="006159C9"/>
    <w:rsid w:val="00616EDE"/>
    <w:rsid w:val="006207E5"/>
    <w:rsid w:val="006253B1"/>
    <w:rsid w:val="006264F4"/>
    <w:rsid w:val="00633830"/>
    <w:rsid w:val="0068463E"/>
    <w:rsid w:val="0070093B"/>
    <w:rsid w:val="007368F1"/>
    <w:rsid w:val="00767851"/>
    <w:rsid w:val="007A3232"/>
    <w:rsid w:val="007F7678"/>
    <w:rsid w:val="00817FD0"/>
    <w:rsid w:val="008201EE"/>
    <w:rsid w:val="0082049C"/>
    <w:rsid w:val="008259F6"/>
    <w:rsid w:val="00866F9C"/>
    <w:rsid w:val="008823C2"/>
    <w:rsid w:val="008A3B19"/>
    <w:rsid w:val="008B7679"/>
    <w:rsid w:val="008C6A14"/>
    <w:rsid w:val="008C7890"/>
    <w:rsid w:val="008D5FE6"/>
    <w:rsid w:val="008E1D82"/>
    <w:rsid w:val="008E5D64"/>
    <w:rsid w:val="008F77A5"/>
    <w:rsid w:val="009126E1"/>
    <w:rsid w:val="009169D3"/>
    <w:rsid w:val="00946C5A"/>
    <w:rsid w:val="00954EF6"/>
    <w:rsid w:val="0096223B"/>
    <w:rsid w:val="00972021"/>
    <w:rsid w:val="009800B8"/>
    <w:rsid w:val="009A4D30"/>
    <w:rsid w:val="009B4975"/>
    <w:rsid w:val="009C06C5"/>
    <w:rsid w:val="009C5AD1"/>
    <w:rsid w:val="009D0492"/>
    <w:rsid w:val="009D172A"/>
    <w:rsid w:val="009E0353"/>
    <w:rsid w:val="009E15BA"/>
    <w:rsid w:val="009E5402"/>
    <w:rsid w:val="009E63C8"/>
    <w:rsid w:val="009E752D"/>
    <w:rsid w:val="009F4FC4"/>
    <w:rsid w:val="00A00B10"/>
    <w:rsid w:val="00A06CBB"/>
    <w:rsid w:val="00A33CFB"/>
    <w:rsid w:val="00A369EC"/>
    <w:rsid w:val="00A47AB9"/>
    <w:rsid w:val="00A75737"/>
    <w:rsid w:val="00A87422"/>
    <w:rsid w:val="00A87C72"/>
    <w:rsid w:val="00AA57B5"/>
    <w:rsid w:val="00AA6C63"/>
    <w:rsid w:val="00AC0354"/>
    <w:rsid w:val="00AD276B"/>
    <w:rsid w:val="00AF0ECF"/>
    <w:rsid w:val="00AF33D2"/>
    <w:rsid w:val="00AF4ADE"/>
    <w:rsid w:val="00AF5793"/>
    <w:rsid w:val="00B234F5"/>
    <w:rsid w:val="00B32BE5"/>
    <w:rsid w:val="00B40100"/>
    <w:rsid w:val="00B43C0C"/>
    <w:rsid w:val="00B44A64"/>
    <w:rsid w:val="00B459D5"/>
    <w:rsid w:val="00BA3C43"/>
    <w:rsid w:val="00BB6445"/>
    <w:rsid w:val="00BC570B"/>
    <w:rsid w:val="00BD0E2D"/>
    <w:rsid w:val="00BE702F"/>
    <w:rsid w:val="00C053C9"/>
    <w:rsid w:val="00C1052A"/>
    <w:rsid w:val="00C15619"/>
    <w:rsid w:val="00C24590"/>
    <w:rsid w:val="00C4389D"/>
    <w:rsid w:val="00C4503E"/>
    <w:rsid w:val="00C840C5"/>
    <w:rsid w:val="00C9109E"/>
    <w:rsid w:val="00C960FF"/>
    <w:rsid w:val="00CA6710"/>
    <w:rsid w:val="00CC5E65"/>
    <w:rsid w:val="00CD4199"/>
    <w:rsid w:val="00CD59E7"/>
    <w:rsid w:val="00D030AF"/>
    <w:rsid w:val="00D13E0F"/>
    <w:rsid w:val="00D16A8B"/>
    <w:rsid w:val="00D229D1"/>
    <w:rsid w:val="00D257CE"/>
    <w:rsid w:val="00D73139"/>
    <w:rsid w:val="00D74750"/>
    <w:rsid w:val="00D91190"/>
    <w:rsid w:val="00D9240A"/>
    <w:rsid w:val="00D93A1D"/>
    <w:rsid w:val="00DA1D22"/>
    <w:rsid w:val="00DC122F"/>
    <w:rsid w:val="00DF6171"/>
    <w:rsid w:val="00E052C7"/>
    <w:rsid w:val="00E12799"/>
    <w:rsid w:val="00E27CCD"/>
    <w:rsid w:val="00E9654B"/>
    <w:rsid w:val="00ED3213"/>
    <w:rsid w:val="00ED454C"/>
    <w:rsid w:val="00EE5FAB"/>
    <w:rsid w:val="00F0279F"/>
    <w:rsid w:val="00F044A4"/>
    <w:rsid w:val="00F11C3D"/>
    <w:rsid w:val="00F26E58"/>
    <w:rsid w:val="00F458C6"/>
    <w:rsid w:val="00F47A49"/>
    <w:rsid w:val="00F75FED"/>
    <w:rsid w:val="00FB4013"/>
    <w:rsid w:val="00FB78F7"/>
    <w:rsid w:val="00FC42BC"/>
    <w:rsid w:val="00FC644D"/>
    <w:rsid w:val="00FD355E"/>
    <w:rsid w:val="0C8B25D3"/>
    <w:rsid w:val="1BE24BA7"/>
    <w:rsid w:val="281C5FAE"/>
    <w:rsid w:val="33622BA8"/>
    <w:rsid w:val="360311CD"/>
    <w:rsid w:val="3B395991"/>
    <w:rsid w:val="54666934"/>
    <w:rsid w:val="610E2820"/>
    <w:rsid w:val="619E1AB5"/>
    <w:rsid w:val="631D6B7A"/>
    <w:rsid w:val="680B4DED"/>
    <w:rsid w:val="75742CD9"/>
    <w:rsid w:val="7BB5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F3F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F3FBE"/>
    <w:rPr>
      <w:sz w:val="18"/>
      <w:szCs w:val="18"/>
    </w:rPr>
  </w:style>
  <w:style w:type="paragraph" w:styleId="a4">
    <w:name w:val="footer"/>
    <w:basedOn w:val="a"/>
    <w:qFormat/>
    <w:rsid w:val="002F3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F3F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2F3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2F3FBE"/>
  </w:style>
  <w:style w:type="paragraph" w:styleId="a8">
    <w:name w:val="No Spacing"/>
    <w:uiPriority w:val="1"/>
    <w:qFormat/>
    <w:rsid w:val="002F3FBE"/>
    <w:pPr>
      <w:widowControl w:val="0"/>
      <w:jc w:val="both"/>
    </w:pPr>
    <w:rPr>
      <w:kern w:val="2"/>
      <w:sz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F3F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5990</Words>
  <Characters>7250</Characters>
  <Application>Microsoft Office Word</Application>
  <DocSecurity>0</DocSecurity>
  <Lines>805</Lines>
  <Paragraphs>1203</Paragraphs>
  <ScaleCrop>false</ScaleCrop>
  <Company>Microsoft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沈阳市文物保护单位一览表</dc:title>
  <dc:creator>吴娇</dc:creator>
  <cp:lastModifiedBy>于东</cp:lastModifiedBy>
  <cp:revision>10</cp:revision>
  <cp:lastPrinted>2022-12-07T07:23:00Z</cp:lastPrinted>
  <dcterms:created xsi:type="dcterms:W3CDTF">2025-06-12T08:12:00Z</dcterms:created>
  <dcterms:modified xsi:type="dcterms:W3CDTF">2025-08-15T06:31:00Z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D2B493A0A7594C6C8A3A4CB9C1FD819E_13</vt:lpwstr>
  </property>
  <property fmtid="{D5CDD505-2E9C-101B-9397-08002B2CF9AE}" pid="4" name="KSOTemplateDocerSaveRecord">
    <vt:lpwstr>eyJoZGlkIjoiMTBkYzYzYWVkZDk3ZTA0NjJkNTRiMzc4YmI5OGQ1NDQiLCJ1c2VySWQiOiIxMDEwMDUzMzA3In0=</vt:lpwstr>
  </property>
</Properties>
</file>